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233A485" w:rsidR="009F5716" w:rsidRPr="009F5716" w:rsidRDefault="00B31AEB" w:rsidP="004D4033">
                <w:pPr>
                  <w:pStyle w:val="DataInput"/>
                  <w:spacing w:after="0"/>
                </w:pPr>
                <w:r>
                  <w:t>Iad Antonios</w:t>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62D37BD" w:rsidR="009F5716" w:rsidRPr="009F5716" w:rsidRDefault="00B31AEB" w:rsidP="004D4033">
                <w:pPr>
                  <w:pStyle w:val="DataInput"/>
                  <w:spacing w:after="0"/>
                </w:pPr>
                <w:r>
                  <w:t>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5B3ABCB" w:rsidR="009F5716" w:rsidRPr="009F5716" w:rsidRDefault="00B31AEB" w:rsidP="004D4033">
                <w:pPr>
                  <w:pStyle w:val="DataInput"/>
                  <w:spacing w:after="0"/>
                </w:pPr>
                <w:r>
                  <w:t xml:space="preserve">Lehigh Valley Honda </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A917311" w:rsidR="009F5716" w:rsidRPr="009F5716" w:rsidRDefault="00B31AEB" w:rsidP="004D4033">
                <w:pPr>
                  <w:pStyle w:val="DataInput"/>
                  <w:spacing w:after="0"/>
                </w:pPr>
                <w:r>
                  <w:rPr>
                    <w:color w:val="808080"/>
                  </w:rPr>
                  <w:t>4/23/2024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C9F9FEF" w:rsidR="00B713BC" w:rsidRPr="00B713BC" w:rsidRDefault="00945A7C" w:rsidP="00864F6C">
                <w:pPr>
                  <w:pStyle w:val="DataInput"/>
                </w:pPr>
                <w:r>
                  <w:t xml:space="preserve">Currently, our front gross in used </w:t>
                </w:r>
                <w:proofErr w:type="gramStart"/>
                <w:r>
                  <w:t>car</w:t>
                </w:r>
                <w:proofErr w:type="gramEnd"/>
                <w:r>
                  <w:t xml:space="preserve"> has experienced a </w:t>
                </w:r>
                <w:proofErr w:type="spellStart"/>
                <w:r>
                  <w:t>signficant</w:t>
                </w:r>
                <w:proofErr w:type="spellEnd"/>
                <w:r>
                  <w:t xml:space="preserve"> decline.  We are currently at $760 a copy.  </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0D0182C" w:rsidR="00B713BC" w:rsidRPr="00B713BC" w:rsidRDefault="00945A7C" w:rsidP="00864F6C">
                <w:pPr>
                  <w:pStyle w:val="DataInput"/>
                </w:pPr>
                <w:r>
                  <w:t>$760 front PVR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FEF2C06" w:rsidR="00B713BC" w:rsidRPr="00B713BC" w:rsidRDefault="00945A7C" w:rsidP="00864F6C">
                <w:pPr>
                  <w:pStyle w:val="DataInput"/>
                </w:pPr>
                <w:r>
                  <w:t>$1200 front PVR</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E3D7BD" w:rsidR="00B713BC" w:rsidRPr="00B713BC" w:rsidRDefault="00582E69" w:rsidP="00864F6C">
                <w:pPr>
                  <w:pStyle w:val="DataInput"/>
                </w:pPr>
                <w:r w:rsidRPr="001D76C4">
                  <w:rPr>
                    <w:rStyle w:val="PlaceholderText"/>
                  </w:rPr>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081E3A5" w:rsidR="00931D47" w:rsidRPr="00B713BC" w:rsidRDefault="00945A7C" w:rsidP="004D4033">
                <w:pPr>
                  <w:pStyle w:val="DataInput"/>
                  <w:spacing w:after="0"/>
                </w:pPr>
                <w:r>
                  <w:rPr>
                    <w:color w:val="808080"/>
                  </w:rPr>
                  <w:t>3/19/2024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4718F09" w:rsidR="00931D47" w:rsidRPr="00B713BC" w:rsidRDefault="00945A7C"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988D6E8" w:rsidR="00931D47" w:rsidRPr="00B713BC" w:rsidRDefault="00945A7C" w:rsidP="004D4033">
                <w:pPr>
                  <w:pStyle w:val="DataInput"/>
                  <w:spacing w:after="0"/>
                </w:pPr>
                <w:r>
                  <w:rPr>
                    <w:color w:val="808080"/>
                  </w:rPr>
                  <w:t>4/16/2024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C7AF3AA" w:rsidR="00931D47" w:rsidRPr="00B713BC" w:rsidRDefault="00945A7C" w:rsidP="00864F6C">
                <w:pPr>
                  <w:pStyle w:val="DataInput"/>
                </w:pPr>
                <w:r>
                  <w:t>$800</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5858DDF" w:rsidR="00931D47" w:rsidRPr="00B713BC" w:rsidRDefault="00945A7C" w:rsidP="004D4033">
                <w:pPr>
                  <w:pStyle w:val="DataInput"/>
                  <w:spacing w:after="0"/>
                </w:pPr>
                <w:r>
                  <w:rPr>
                    <w:color w:val="808080"/>
                  </w:rPr>
                  <w:t>5/16/2024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A5730A1" w:rsidR="00931D47" w:rsidRPr="00B713BC" w:rsidRDefault="00945A7C" w:rsidP="00864F6C">
                <w:pPr>
                  <w:pStyle w:val="DataInput"/>
                </w:pPr>
                <w:r>
                  <w:t>$950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9093CE4" w:rsidR="00931D47" w:rsidRPr="00B713BC" w:rsidRDefault="00945A7C" w:rsidP="004D4033">
                <w:pPr>
                  <w:pStyle w:val="DataInput"/>
                  <w:spacing w:after="0"/>
                </w:pPr>
                <w:r>
                  <w:rPr>
                    <w:color w:val="808080"/>
                  </w:rPr>
                  <w:t>6/14/2024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DC9FA5D" w:rsidR="00931D47" w:rsidRPr="00B713BC" w:rsidRDefault="00945A7C" w:rsidP="00864F6C">
                <w:pPr>
                  <w:pStyle w:val="DataInput"/>
                </w:pPr>
                <w:r>
                  <w:t>$1050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F0A89FA" w:rsidR="00931D47" w:rsidRPr="00B713BC" w:rsidRDefault="00945A7C"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A284205" w:rsidR="00931D47" w:rsidRPr="00B713BC" w:rsidRDefault="00945A7C" w:rsidP="00864F6C">
                <w:pPr>
                  <w:pStyle w:val="DataInput"/>
                </w:pPr>
                <w:r>
                  <w:t>$1200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D455ADC" w:rsidR="00931D47" w:rsidRDefault="00945A7C" w:rsidP="00864F6C">
                <w:pPr>
                  <w:pStyle w:val="DataInput"/>
                </w:pPr>
                <w:r>
                  <w:t xml:space="preserve">It is something that we talk about all the time.  Our used car volume is average at best compared to our new car volume (1:.5)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2DF93D5" w:rsidR="00931D47" w:rsidRDefault="00945A7C" w:rsidP="00864F6C">
                <w:pPr>
                  <w:pStyle w:val="DataInput"/>
                </w:pPr>
                <w:r>
                  <w:t xml:space="preserve">Increase </w:t>
                </w:r>
                <w:proofErr w:type="spellStart"/>
                <w:r>
                  <w:t>profitablity</w:t>
                </w:r>
                <w:proofErr w:type="spellEnd"/>
                <w:r>
                  <w:t xml:space="preserve"> in used car department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6A39108" w:rsidR="00931D47" w:rsidRDefault="00044FCB" w:rsidP="00864F6C">
                <w:pPr>
                  <w:pStyle w:val="DataInput"/>
                </w:pPr>
                <w:r>
                  <w:t>Negative financial impact</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79ED732" w:rsidR="00931D47" w:rsidRDefault="00044FCB" w:rsidP="00864F6C">
                <w:pPr>
                  <w:pStyle w:val="DataInput"/>
                </w:pPr>
                <w:r>
                  <w:t xml:space="preserve">Right now, the used department is </w:t>
                </w:r>
                <w:proofErr w:type="gramStart"/>
                <w:r>
                  <w:t>performing at</w:t>
                </w:r>
                <w:proofErr w:type="gramEnd"/>
                <w:r>
                  <w:t xml:space="preserve"> lower than benchmark standards.  We pride ourselves on being a benchmark dealer and used car front gross is one more metric in which we found opportunity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5A1D7E8" w:rsidR="00931D47" w:rsidRDefault="00044FCB" w:rsidP="00864F6C">
                <w:pPr>
                  <w:pStyle w:val="DataInput"/>
                </w:pPr>
                <w:r>
                  <w:t xml:space="preserve">Lack of discipline </w:t>
                </w:r>
                <w:r w:rsidR="002A561B">
                  <w:t xml:space="preserve">or loss of process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E3E97B1" w:rsidR="00931D47" w:rsidRDefault="002A561B" w:rsidP="00864F6C">
                <w:pPr>
                  <w:pStyle w:val="DataInput"/>
                </w:pPr>
                <w:r>
                  <w:t xml:space="preserve">I implemented a sales log </w:t>
                </w:r>
                <w:proofErr w:type="gramStart"/>
                <w:r>
                  <w:t>similar to</w:t>
                </w:r>
                <w:proofErr w:type="gramEnd"/>
                <w:r>
                  <w:t xml:space="preserve"> the one we were given in class.  It measures average discount and average UA/OA on trade.</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9057675" w:rsidR="00931D47" w:rsidRDefault="002A561B" w:rsidP="00864F6C">
                <w:pPr>
                  <w:pStyle w:val="DataInput"/>
                </w:pPr>
                <w:r>
                  <w:t xml:space="preserve">On average, we sell 150 used cars.  Our combined used car expenses (two franchises) are $375K a month on average.  Our F&amp;I PVR in </w:t>
                </w:r>
                <w:proofErr w:type="gramStart"/>
                <w:r>
                  <w:t>used</w:t>
                </w:r>
                <w:proofErr w:type="gramEnd"/>
                <w:r>
                  <w:t xml:space="preserve"> is $1650 YTD and our front average is </w:t>
                </w:r>
                <w:r w:rsidR="007C11D3">
                  <w:t xml:space="preserve">$760 YTD.  If volume and F&amp;I stay the same, and we increase our front by $440 a car, it will equate to an additional $66K a month and $792K annually.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5516846" w:rsidR="00931D47" w:rsidRDefault="007C11D3" w:rsidP="00864F6C">
                <w:pPr>
                  <w:pStyle w:val="DataInput"/>
                </w:pPr>
                <w:r>
                  <w:t xml:space="preserve">Sales log </w:t>
                </w:r>
                <w:r>
                  <w:tab/>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0F35C5F" w:rsidR="00931D47" w:rsidRDefault="007C11D3" w:rsidP="00864F6C">
                <w:pPr>
                  <w:pStyle w:val="DataInput"/>
                </w:pPr>
                <w:r>
                  <w:t>Excel spreadsheet created</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01B41F1" w:rsidR="00931D47" w:rsidRDefault="007C11D3" w:rsidP="00864F6C">
                <w:pPr>
                  <w:pStyle w:val="DataInput"/>
                </w:pPr>
                <w:r>
                  <w:t>Used car managers/GM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8F2CCE7" w:rsidR="00931D47" w:rsidRDefault="007C11D3" w:rsidP="00864F6C">
                <w:pPr>
                  <w:pStyle w:val="DataInput"/>
                </w:pPr>
                <w:r>
                  <w:t>Measure deficiencies and trends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ED668BF" w:rsidR="00931D47" w:rsidRDefault="007C11D3" w:rsidP="00864F6C">
                <w:pPr>
                  <w:pStyle w:val="DataInput"/>
                </w:pPr>
                <w:r>
                  <w:t>March 1 until June 30</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A1FBBF4" w:rsidR="00931D47" w:rsidRDefault="007C11D3" w:rsidP="00864F6C">
                <w:pPr>
                  <w:pStyle w:val="DataInput"/>
                </w:pPr>
                <w:r>
                  <w:t>Forecast</w:t>
                </w:r>
                <w:r>
                  <w:tab/>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CE17BC1" w:rsidR="00931D47" w:rsidRDefault="007C11D3" w:rsidP="00864F6C">
                <w:pPr>
                  <w:pStyle w:val="DataInput"/>
                </w:pPr>
                <w:r>
                  <w:t>Excel forecast sheets created by GM</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6666239" w:rsidR="00931D47" w:rsidRDefault="007C11D3" w:rsidP="00864F6C">
                <w:pPr>
                  <w:pStyle w:val="DataInput"/>
                </w:pPr>
                <w:r>
                  <w:t>Salesperson/Sales Manager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7D2EFCB" w:rsidR="00931D47" w:rsidRDefault="007C11D3" w:rsidP="00864F6C">
                <w:pPr>
                  <w:pStyle w:val="DataInput"/>
                </w:pPr>
                <w:r>
                  <w:t>Accomplish what you forecast</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DF47A3C" w:rsidR="00931D47" w:rsidRDefault="00315DA7" w:rsidP="00864F6C">
                <w:pPr>
                  <w:pStyle w:val="DataInput"/>
                </w:pPr>
                <w:r>
                  <w:t>Started meaningful forecasting beginning of Q4 2023</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6DD4575" w:rsidR="00931D47" w:rsidRDefault="00315DA7" w:rsidP="00864F6C">
                <w:pPr>
                  <w:pStyle w:val="DataInput"/>
                </w:pPr>
                <w:r>
                  <w:t xml:space="preserve">Coach and </w:t>
                </w:r>
                <w:proofErr w:type="gramStart"/>
                <w:r>
                  <w:t>consult</w:t>
                </w:r>
                <w:proofErr w:type="gramEnd"/>
                <w:r>
                  <w:t xml:space="preserve"> based on trends we find in sales log.  We made the spreadsheet very interactive so we can see performances broken down by salesperson and sales manager.  </w:t>
                </w:r>
                <w:r>
                  <w:tab/>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D236F8F" w:rsidR="00931D47" w:rsidRDefault="00315DA7" w:rsidP="00864F6C">
                <w:pPr>
                  <w:pStyle w:val="DataInput"/>
                </w:pPr>
                <w:r>
                  <w:t xml:space="preserve">We meet every </w:t>
                </w:r>
                <w:r w:rsidR="00E733B3">
                  <w:t>Thursday</w:t>
                </w:r>
                <w:r>
                  <w:t xml:space="preserve"> to discuss and used car front gross is part of scorecard that is tracked weekly, </w:t>
                </w:r>
                <w:proofErr w:type="gramStart"/>
                <w:r>
                  <w:t>monthly</w:t>
                </w:r>
                <w:proofErr w:type="gramEnd"/>
                <w:r>
                  <w:t xml:space="preserve"> and quarterly.   We conduct Level 10 Meetings that follow the EOS model</w:t>
                </w:r>
                <w:r w:rsidR="00E733B3">
                  <w:t xml:space="preserve">.  Sales managers also conduct monthly and quarterly </w:t>
                </w:r>
                <w:proofErr w:type="spellStart"/>
                <w:r w:rsidR="00E733B3">
                  <w:t>forcasts</w:t>
                </w:r>
                <w:proofErr w:type="spellEnd"/>
                <w:r w:rsidR="00E733B3">
                  <w:t xml:space="preserve"> as that helps identify training opportunity for our sales staff</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0F726A">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C8109A" w14:textId="77777777" w:rsidR="000F726A" w:rsidRDefault="000F726A" w:rsidP="008A6AE0">
      <w:r>
        <w:separator/>
      </w:r>
    </w:p>
  </w:endnote>
  <w:endnote w:type="continuationSeparator" w:id="0">
    <w:p w14:paraId="15AC29CA" w14:textId="77777777" w:rsidR="000F726A" w:rsidRDefault="000F726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32919EC-F213-481C-9892-2577E7CFA7E0}"/>
    <w:embedBold r:id="rId2" w:fontKey="{A0EA1BB8-DF33-45F1-9ED9-1DF47B0D336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DBDE770-BEC7-4ADB-806F-6F7D5C8B194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05B54C" w14:textId="77777777" w:rsidR="000F726A" w:rsidRDefault="000F726A" w:rsidP="008A6AE0">
      <w:r>
        <w:separator/>
      </w:r>
    </w:p>
  </w:footnote>
  <w:footnote w:type="continuationSeparator" w:id="0">
    <w:p w14:paraId="0108CDA6" w14:textId="77777777" w:rsidR="000F726A" w:rsidRDefault="000F726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498009627">
    <w:abstractNumId w:val="9"/>
  </w:num>
  <w:num w:numId="2" w16cid:durableId="135682298">
    <w:abstractNumId w:val="7"/>
  </w:num>
  <w:num w:numId="3" w16cid:durableId="1715807774">
    <w:abstractNumId w:val="6"/>
  </w:num>
  <w:num w:numId="4" w16cid:durableId="335033296">
    <w:abstractNumId w:val="5"/>
  </w:num>
  <w:num w:numId="5" w16cid:durableId="176777011">
    <w:abstractNumId w:val="4"/>
  </w:num>
  <w:num w:numId="6" w16cid:durableId="1790082115">
    <w:abstractNumId w:val="8"/>
  </w:num>
  <w:num w:numId="7" w16cid:durableId="1296638996">
    <w:abstractNumId w:val="3"/>
  </w:num>
  <w:num w:numId="8" w16cid:durableId="1550189302">
    <w:abstractNumId w:val="2"/>
  </w:num>
  <w:num w:numId="9" w16cid:durableId="758260867">
    <w:abstractNumId w:val="1"/>
  </w:num>
  <w:num w:numId="10" w16cid:durableId="10636771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4FCB"/>
    <w:rsid w:val="000519C3"/>
    <w:rsid w:val="00063A9E"/>
    <w:rsid w:val="00081F50"/>
    <w:rsid w:val="000A3AFB"/>
    <w:rsid w:val="000C0917"/>
    <w:rsid w:val="000E0A0D"/>
    <w:rsid w:val="000F726A"/>
    <w:rsid w:val="00174FCE"/>
    <w:rsid w:val="001978C6"/>
    <w:rsid w:val="00210D92"/>
    <w:rsid w:val="002520D4"/>
    <w:rsid w:val="00297D52"/>
    <w:rsid w:val="002A561B"/>
    <w:rsid w:val="00315DA7"/>
    <w:rsid w:val="003442E4"/>
    <w:rsid w:val="0036220A"/>
    <w:rsid w:val="00366B0E"/>
    <w:rsid w:val="00445621"/>
    <w:rsid w:val="00493788"/>
    <w:rsid w:val="004D4033"/>
    <w:rsid w:val="00535F17"/>
    <w:rsid w:val="00582E69"/>
    <w:rsid w:val="005C5D8F"/>
    <w:rsid w:val="006F048B"/>
    <w:rsid w:val="0072343A"/>
    <w:rsid w:val="007C11D3"/>
    <w:rsid w:val="007C24C6"/>
    <w:rsid w:val="007E76BD"/>
    <w:rsid w:val="007F7D10"/>
    <w:rsid w:val="00864F6C"/>
    <w:rsid w:val="008A6AE0"/>
    <w:rsid w:val="00931D47"/>
    <w:rsid w:val="00933CC1"/>
    <w:rsid w:val="00945A7C"/>
    <w:rsid w:val="009F5716"/>
    <w:rsid w:val="00A46746"/>
    <w:rsid w:val="00B31AEB"/>
    <w:rsid w:val="00B476AF"/>
    <w:rsid w:val="00B713BC"/>
    <w:rsid w:val="00BA5353"/>
    <w:rsid w:val="00C77D8B"/>
    <w:rsid w:val="00DA40F3"/>
    <w:rsid w:val="00E733B3"/>
    <w:rsid w:val="00EB0511"/>
    <w:rsid w:val="00F357F9"/>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37887"/>
    <w:rsid w:val="0036220A"/>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690</Words>
  <Characters>3935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Iad Antonios</cp:lastModifiedBy>
  <cp:revision>2</cp:revision>
  <cp:lastPrinted>2024-04-23T22:07:00Z</cp:lastPrinted>
  <dcterms:created xsi:type="dcterms:W3CDTF">2024-04-23T22:25:00Z</dcterms:created>
  <dcterms:modified xsi:type="dcterms:W3CDTF">2024-04-23T22:25:00Z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